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3A8E">
      <w:pPr>
        <w:jc w:val="center"/>
        <w:rPr>
          <w:rFonts w:hint="eastAsia" w:ascii="方正公文小标宋" w:hAnsi="方正公文小标宋" w:eastAsia="方正公文小标宋" w:cs="方正公文小标宋"/>
          <w:bCs/>
          <w:sz w:val="28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lang w:val="en-US" w:eastAsia="zh-CN"/>
        </w:rPr>
        <w:t>2025年度北京大学</w:t>
      </w:r>
      <w:r>
        <w:rPr>
          <w:rFonts w:hint="eastAsia" w:ascii="方正公文小标宋" w:hAnsi="方正公文小标宋" w:eastAsia="方正公文小标宋" w:cs="方正公文小标宋"/>
          <w:bCs/>
          <w:sz w:val="36"/>
        </w:rPr>
        <w:t>“恩涌奖学基金”奖学金申请</w:t>
      </w:r>
      <w:r>
        <w:rPr>
          <w:rFonts w:hint="eastAsia" w:ascii="方正公文小标宋" w:hAnsi="方正公文小标宋" w:eastAsia="方正公文小标宋" w:cs="方正公文小标宋"/>
          <w:bCs/>
          <w:sz w:val="36"/>
          <w:lang w:val="en-US" w:eastAsia="zh-CN"/>
        </w:rPr>
        <w:t>审批</w:t>
      </w:r>
      <w:r>
        <w:rPr>
          <w:rFonts w:hint="eastAsia" w:ascii="方正公文小标宋" w:hAnsi="方正公文小标宋" w:eastAsia="方正公文小标宋" w:cs="方正公文小标宋"/>
          <w:bCs/>
          <w:sz w:val="36"/>
        </w:rPr>
        <w:t>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14:paraId="79DE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0EE51EF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5350C6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093C8DE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6347357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A6520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73D901DA">
            <w:pPr>
              <w:jc w:val="center"/>
              <w:rPr>
                <w:rFonts w:hint="eastAsia"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03CC57C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D00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739E6B3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50CBEC5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F13782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2C8F8D5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4E68F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7346C73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1BBB1EA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49C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679A18C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468135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70A043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4FAA25E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824E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880D7E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1E418D3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3700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 w14:paraId="777E861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1CC5199A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78180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31431291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BF2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 w14:paraId="5803D756">
            <w:pPr>
              <w:jc w:val="center"/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个人</w:t>
            </w:r>
          </w:p>
          <w:p w14:paraId="71599845">
            <w:pPr>
              <w:jc w:val="center"/>
              <w:rPr>
                <w:rFonts w:hint="eastAsia"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简历</w:t>
            </w:r>
          </w:p>
          <w:p w14:paraId="2214DDB1">
            <w:pPr>
              <w:jc w:val="center"/>
              <w:rPr>
                <w:rFonts w:hint="eastAsia" w:ascii="楷体" w:hAnsi="楷体" w:eastAsia="楷体"/>
                <w:bCs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从本科阶段填写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）</w:t>
            </w:r>
          </w:p>
        </w:tc>
        <w:tc>
          <w:tcPr>
            <w:tcW w:w="2268" w:type="dxa"/>
            <w:gridSpan w:val="4"/>
            <w:vAlign w:val="center"/>
          </w:tcPr>
          <w:p w14:paraId="03774EC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21DF89AF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077C294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 w14:paraId="0BE6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39B322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E310C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120462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2C5D894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248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0E6FC8E0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6BF24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FD42BD0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ECC6583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7DA6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7A64C1C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B1A7D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BCF656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3E06878">
            <w:pPr>
              <w:rPr>
                <w:rFonts w:hint="eastAsia" w:ascii="楷体" w:hAnsi="楷体" w:eastAsia="楷体"/>
                <w:bCs/>
                <w:szCs w:val="24"/>
              </w:rPr>
            </w:pPr>
          </w:p>
        </w:tc>
      </w:tr>
      <w:tr w14:paraId="113F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0CA03B7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A8DFDB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52A5DE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607540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63B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 w14:paraId="5CCB811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712318D9"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4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 xml:space="preserve"> （硕博填入学以来）</w:t>
            </w:r>
          </w:p>
          <w:p w14:paraId="4FCF23A8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/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</w:rPr>
              <w:t xml:space="preserve">   </w:t>
            </w:r>
          </w:p>
        </w:tc>
      </w:tr>
      <w:tr w14:paraId="0703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 w14:paraId="3228EE0E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 w14:paraId="24D783B7">
            <w:pPr>
              <w:rPr>
                <w:rFonts w:hint="eastAsia" w:ascii="楷体" w:hAnsi="楷体" w:eastAsia="楷体"/>
                <w:bCs/>
                <w:szCs w:val="24"/>
              </w:rPr>
            </w:pPr>
          </w:p>
          <w:p w14:paraId="187F9BD5">
            <w:pPr>
              <w:rPr>
                <w:rFonts w:ascii="楷体" w:hAnsi="楷体" w:eastAsia="楷体"/>
                <w:bCs/>
                <w:szCs w:val="24"/>
              </w:rPr>
            </w:pPr>
          </w:p>
          <w:p w14:paraId="3454AAB4">
            <w:pPr>
              <w:rPr>
                <w:rFonts w:ascii="楷体" w:hAnsi="楷体" w:eastAsia="楷体"/>
                <w:bCs/>
                <w:szCs w:val="24"/>
              </w:rPr>
            </w:pPr>
          </w:p>
          <w:p w14:paraId="25D67F68">
            <w:pPr>
              <w:rPr>
                <w:rFonts w:ascii="楷体" w:hAnsi="楷体" w:eastAsia="楷体"/>
                <w:bCs/>
                <w:szCs w:val="24"/>
              </w:rPr>
            </w:pPr>
          </w:p>
          <w:p w14:paraId="63950749">
            <w:pPr>
              <w:rPr>
                <w:rFonts w:ascii="楷体" w:hAnsi="楷体" w:eastAsia="楷体"/>
                <w:bCs/>
                <w:szCs w:val="24"/>
              </w:rPr>
            </w:pPr>
          </w:p>
          <w:p w14:paraId="5BDCEBB4">
            <w:pPr>
              <w:rPr>
                <w:rFonts w:ascii="楷体" w:hAnsi="楷体" w:eastAsia="楷体"/>
                <w:bCs/>
                <w:szCs w:val="24"/>
              </w:rPr>
            </w:pPr>
          </w:p>
          <w:p w14:paraId="5A19CD2E">
            <w:pPr>
              <w:rPr>
                <w:rFonts w:ascii="楷体" w:hAnsi="楷体" w:eastAsia="楷体"/>
                <w:bCs/>
                <w:szCs w:val="24"/>
              </w:rPr>
            </w:pPr>
          </w:p>
          <w:p w14:paraId="7907B8B9">
            <w:pPr>
              <w:rPr>
                <w:rFonts w:hint="eastAsia" w:ascii="楷体" w:hAnsi="楷体" w:eastAsia="楷体"/>
                <w:bCs/>
                <w:szCs w:val="24"/>
              </w:rPr>
            </w:pPr>
          </w:p>
        </w:tc>
      </w:tr>
      <w:tr w14:paraId="5DF6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2" w:hRule="atLeast"/>
        </w:trPr>
        <w:tc>
          <w:tcPr>
            <w:tcW w:w="8825" w:type="dxa"/>
            <w:gridSpan w:val="9"/>
          </w:tcPr>
          <w:p w14:paraId="0D495AEF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2024-2025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Cs/>
                <w:szCs w:val="24"/>
              </w:rPr>
              <w:t>学年个人总结（建议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800</w:t>
            </w:r>
            <w:r>
              <w:rPr>
                <w:rFonts w:hint="eastAsia" w:ascii="楷体" w:hAnsi="楷体" w:eastAsia="楷体"/>
                <w:bCs/>
                <w:szCs w:val="24"/>
              </w:rPr>
              <w:t>字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以内</w:t>
            </w:r>
            <w:r>
              <w:rPr>
                <w:rFonts w:hint="eastAsia" w:ascii="楷体" w:hAnsi="楷体" w:eastAsia="楷体"/>
                <w:bCs/>
                <w:szCs w:val="24"/>
              </w:rPr>
              <w:t>，不得改变字体字号）：</w:t>
            </w:r>
          </w:p>
          <w:p w14:paraId="691C1053">
            <w:pPr>
              <w:ind w:firstLine="480" w:firstLineChars="200"/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1DF3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 w14:paraId="6AAF9A6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0B841B92"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本人承诺，以上信息属实。</w:t>
            </w:r>
          </w:p>
          <w:p w14:paraId="34506396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 w14:paraId="2A80BC5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 w14:paraId="3819C6E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 w14:paraId="41661915">
      <w:pPr>
        <w:jc w:val="left"/>
        <w:rPr>
          <w:rFonts w:hint="default" w:eastAsia="仿宋_GB2312"/>
          <w:bCs/>
          <w:lang w:val="en-US" w:eastAsia="zh-CN"/>
        </w:rPr>
      </w:pPr>
      <w:r>
        <w:rPr>
          <w:rFonts w:hint="eastAsia"/>
          <w:bCs/>
        </w:rPr>
        <w:t>备注：请将表格控制在2页内，</w:t>
      </w:r>
      <w:r>
        <w:rPr>
          <w:rFonts w:hint="eastAsia"/>
          <w:bCs/>
          <w:lang w:val="en-US" w:eastAsia="zh-CN"/>
        </w:rPr>
        <w:t>不得加页</w:t>
      </w:r>
      <w:r>
        <w:rPr>
          <w:rFonts w:hint="eastAsia"/>
          <w:bCs/>
        </w:rPr>
        <w:t>。</w:t>
      </w:r>
      <w:r>
        <w:rPr>
          <w:rFonts w:hint="eastAsia"/>
          <w:bCs/>
          <w:lang w:val="en-US" w:eastAsia="zh-CN"/>
        </w:rPr>
        <w:t>本人签名可先用电子签名。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F85BB36-9A9C-4643-A29A-0DAF4001F2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A1CE550-26FF-4DE7-A174-F0E15AA5DC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BC306F-EBBF-4B9B-A294-7C9978C837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1F2D28"/>
    <w:rsid w:val="00225908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52185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25A4A"/>
    <w:rsid w:val="00667F78"/>
    <w:rsid w:val="0068639C"/>
    <w:rsid w:val="0068661C"/>
    <w:rsid w:val="00691721"/>
    <w:rsid w:val="006A4A1B"/>
    <w:rsid w:val="006D7CEE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94F0C"/>
    <w:rsid w:val="008F26FC"/>
    <w:rsid w:val="00906CE2"/>
    <w:rsid w:val="009366EA"/>
    <w:rsid w:val="00944820"/>
    <w:rsid w:val="009518E7"/>
    <w:rsid w:val="0097732C"/>
    <w:rsid w:val="00977D7D"/>
    <w:rsid w:val="00986EBC"/>
    <w:rsid w:val="009A4AB3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823CB"/>
    <w:rsid w:val="00C97272"/>
    <w:rsid w:val="00CE6559"/>
    <w:rsid w:val="00CE6655"/>
    <w:rsid w:val="00CF60FE"/>
    <w:rsid w:val="00D070EC"/>
    <w:rsid w:val="00D0783D"/>
    <w:rsid w:val="00D409C8"/>
    <w:rsid w:val="00D75E1B"/>
    <w:rsid w:val="00D9206A"/>
    <w:rsid w:val="00D940DF"/>
    <w:rsid w:val="00D97A64"/>
    <w:rsid w:val="00DC4D1F"/>
    <w:rsid w:val="00DE0DC2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00FE6B0A"/>
    <w:rsid w:val="1537321C"/>
    <w:rsid w:val="1E285DF8"/>
    <w:rsid w:val="1F444EB4"/>
    <w:rsid w:val="236D49DA"/>
    <w:rsid w:val="299D3B3E"/>
    <w:rsid w:val="33690B83"/>
    <w:rsid w:val="35BA0070"/>
    <w:rsid w:val="36462E68"/>
    <w:rsid w:val="3D016BF6"/>
    <w:rsid w:val="441A0216"/>
    <w:rsid w:val="456323BC"/>
    <w:rsid w:val="45982C66"/>
    <w:rsid w:val="498737AF"/>
    <w:rsid w:val="4B0E1D4E"/>
    <w:rsid w:val="4F734876"/>
    <w:rsid w:val="53183626"/>
    <w:rsid w:val="56DA33C8"/>
    <w:rsid w:val="586D5A14"/>
    <w:rsid w:val="5FCA6734"/>
    <w:rsid w:val="63CF256B"/>
    <w:rsid w:val="67C779FD"/>
    <w:rsid w:val="6C6B6BA9"/>
    <w:rsid w:val="79D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8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2</Pages>
  <Words>213</Words>
  <Characters>226</Characters>
  <Lines>10</Lines>
  <Paragraphs>2</Paragraphs>
  <TotalTime>47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:creator>chixinggang</dc:creator>
  <cp:lastModifiedBy>tr</cp:lastModifiedBy>
  <cp:lastPrinted>2024-11-15T07:28:00Z</cp:lastPrinted>
  <dcterms:modified xsi:type="dcterms:W3CDTF">2025-11-03T05:12:48Z</dcterms:modified>
  <dc:title>北京大学    ——    学年三好学生标兵登记表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D292C971B33F40709D95A371F4840E69_13</vt:lpwstr>
  </property>
  <property fmtid="{D5CDD505-2E9C-101B-9397-08002B2CF9AE}" pid="4" name="KSOTemplateDocerSaveRecord">
    <vt:lpwstr>eyJoZGlkIjoiNmUzMTYxNmY4NDdiOWNhMzcxOGMyMTU4ZDk3MzY5ZjkiLCJ1c2VySWQiOiIxMDQ5NzE5NDkzIn0=</vt:lpwstr>
  </property>
</Properties>
</file>